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71AF7" w14:textId="77777777" w:rsidR="0053323F" w:rsidRPr="0053323F" w:rsidRDefault="0053323F" w:rsidP="001C7056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r w:rsidRPr="0053323F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>The API, through the Stopfals.md portal, has focused in the last three months largely on the denial misinformation about vaccination against COVID-19, statements of politicians and former politicians, but also false narratives disseminated mostly by pro-Kremlin sources about the war in Ukraine:</w:t>
      </w:r>
    </w:p>
    <w:p w14:paraId="0E71B09A" w14:textId="2BE2CEB4" w:rsidR="0053323F" w:rsidRPr="0053323F" w:rsidRDefault="0053323F" w:rsidP="001C7056">
      <w:pPr>
        <w:jc w:val="both"/>
        <w:rPr>
          <w:rStyle w:val="Strong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</w:pPr>
      <w:r w:rsidRPr="0053323F">
        <w:rPr>
          <w:rStyle w:val="Strong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>Disinformation about COVID-19 and vaccination:</w:t>
      </w:r>
    </w:p>
    <w:p w14:paraId="3A90BC97" w14:textId="77777777" w:rsidR="0053323F" w:rsidRDefault="0053323F" w:rsidP="001C7056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</w:p>
    <w:p w14:paraId="37208E55" w14:textId="4CE83CDD" w:rsidR="0053323F" w:rsidRDefault="0053323F" w:rsidP="001C7056">
      <w:pPr>
        <w:jc w:val="both"/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  <w:hyperlink r:id="rId4" w:history="1">
        <w:r w:rsidRPr="00D67ACC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https://stopfals.md/ro/article/fals-vaccinurile-covid-19-provoaca-avorturi-spontane-180612</w:t>
        </w:r>
      </w:hyperlink>
    </w:p>
    <w:p w14:paraId="7562E425" w14:textId="7FC41409" w:rsidR="0053323F" w:rsidRDefault="0053323F" w:rsidP="001C7056">
      <w:pPr>
        <w:jc w:val="both"/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  <w:hyperlink r:id="rId5" w:history="1">
        <w:r w:rsidRPr="00D67ACC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https://stopfals.md/ro/article/fals-vaccinarea-este-un-esec-spectaculos-180597</w:t>
        </w:r>
      </w:hyperlink>
    </w:p>
    <w:p w14:paraId="30F50340" w14:textId="1367E9FD" w:rsidR="0053323F" w:rsidRDefault="0053323F" w:rsidP="001C7056">
      <w:pPr>
        <w:jc w:val="both"/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  <w:hyperlink r:id="rId6" w:history="1">
        <w:r w:rsidRPr="00D67ACC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https://stopfals.md/ro/article/fals-companiile-nu-fac-asigurari-de-viata-pentru-cei-vaccinati-anti-covid-180596</w:t>
        </w:r>
      </w:hyperlink>
    </w:p>
    <w:p w14:paraId="275ABBCC" w14:textId="0ECDB68E" w:rsidR="0053323F" w:rsidRDefault="0053323F" w:rsidP="001C7056">
      <w:pPr>
        <w:jc w:val="both"/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  <w:hyperlink r:id="rId7" w:history="1">
        <w:r w:rsidRPr="00D67ACC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https://stopfals.md/ro/article/fals-vaccinurile-cu-arn-mesager-pot-provoca-afectiuni-hepatice-grave-180595</w:t>
        </w:r>
      </w:hyperlink>
    </w:p>
    <w:p w14:paraId="03A85EBF" w14:textId="3EE63317" w:rsidR="0053323F" w:rsidRDefault="0053323F" w:rsidP="001C7056">
      <w:pPr>
        <w:jc w:val="both"/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  <w:r w:rsidRPr="0053323F"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  <w:t>https://stopfals.md/ro/article/fals-sucul-de-portocale-testat-pozitiv-la-covid-19-180593</w:t>
      </w:r>
    </w:p>
    <w:p w14:paraId="77011C88" w14:textId="7ADFE7DD" w:rsidR="0053323F" w:rsidRDefault="0053323F" w:rsidP="001C7056">
      <w:pPr>
        <w:jc w:val="both"/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  <w:hyperlink r:id="rId8" w:history="1">
        <w:r w:rsidRPr="00D67ACC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https://stopfals.md/ro/article/fals-un-prezentator-de-televiziune-din-brazilia-a-facut-stop-cardiac-dupa-ce-s-a-vaccinat-impotriva-covid-19-180586</w:t>
        </w:r>
      </w:hyperlink>
    </w:p>
    <w:p w14:paraId="18D8257A" w14:textId="23B6687A" w:rsidR="0053323F" w:rsidRDefault="0053323F" w:rsidP="001C7056">
      <w:pPr>
        <w:jc w:val="both"/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  <w:hyperlink r:id="rId9" w:history="1">
        <w:r w:rsidRPr="00D67ACC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https://stopfals.md/ro/article/fals-vaccinarea-este-un-esec-spectaculos-180597</w:t>
        </w:r>
      </w:hyperlink>
    </w:p>
    <w:p w14:paraId="426DD720" w14:textId="77777777" w:rsidR="0053323F" w:rsidRDefault="0053323F" w:rsidP="001C7056">
      <w:pPr>
        <w:jc w:val="both"/>
        <w:rPr>
          <w:rStyle w:val="Hyperlink"/>
          <w:rFonts w:ascii="Arial" w:hAnsi="Arial" w:cs="Arial"/>
          <w:sz w:val="20"/>
          <w:szCs w:val="20"/>
          <w:bdr w:val="none" w:sz="0" w:space="0" w:color="auto" w:frame="1"/>
        </w:rPr>
      </w:pPr>
    </w:p>
    <w:p w14:paraId="00B07C74" w14:textId="77777777" w:rsidR="0053323F" w:rsidRPr="0053323F" w:rsidRDefault="0053323F" w:rsidP="001C7056">
      <w:pPr>
        <w:jc w:val="both"/>
        <w:rPr>
          <w:rStyle w:val="Hyperlink"/>
          <w:rFonts w:ascii="Arial" w:hAnsi="Arial" w:cs="Arial"/>
          <w:b/>
          <w:sz w:val="20"/>
          <w:szCs w:val="20"/>
          <w:bdr w:val="none" w:sz="0" w:space="0" w:color="auto" w:frame="1"/>
        </w:rPr>
      </w:pPr>
    </w:p>
    <w:p w14:paraId="64622E9F" w14:textId="3EC3BCAF" w:rsidR="0053323F" w:rsidRPr="0053323F" w:rsidRDefault="0053323F" w:rsidP="001C7056">
      <w:pPr>
        <w:jc w:val="both"/>
        <w:rPr>
          <w:b/>
          <w:lang w:val="ro-RO"/>
        </w:rPr>
      </w:pPr>
      <w:proofErr w:type="spellStart"/>
      <w:r w:rsidRPr="0053323F">
        <w:rPr>
          <w:b/>
          <w:lang w:val="ro-RO"/>
        </w:rPr>
        <w:t>Fakes</w:t>
      </w:r>
      <w:proofErr w:type="spellEnd"/>
      <w:r w:rsidRPr="0053323F">
        <w:rPr>
          <w:b/>
          <w:lang w:val="ro-RO"/>
        </w:rPr>
        <w:t xml:space="preserve"> </w:t>
      </w:r>
      <w:proofErr w:type="spellStart"/>
      <w:r w:rsidRPr="0053323F">
        <w:rPr>
          <w:b/>
          <w:lang w:val="ro-RO"/>
        </w:rPr>
        <w:t>promoted</w:t>
      </w:r>
      <w:proofErr w:type="spellEnd"/>
      <w:r w:rsidRPr="0053323F">
        <w:rPr>
          <w:b/>
          <w:lang w:val="ro-RO"/>
        </w:rPr>
        <w:t xml:space="preserve"> </w:t>
      </w:r>
      <w:proofErr w:type="spellStart"/>
      <w:r w:rsidRPr="0053323F">
        <w:rPr>
          <w:b/>
          <w:lang w:val="ro-RO"/>
        </w:rPr>
        <w:t>by</w:t>
      </w:r>
      <w:proofErr w:type="spellEnd"/>
      <w:r w:rsidRPr="0053323F">
        <w:rPr>
          <w:b/>
          <w:lang w:val="ro-RO"/>
        </w:rPr>
        <w:t xml:space="preserve"> civil </w:t>
      </w:r>
      <w:proofErr w:type="spellStart"/>
      <w:r w:rsidRPr="0053323F">
        <w:rPr>
          <w:b/>
          <w:lang w:val="ro-RO"/>
        </w:rPr>
        <w:t>servants</w:t>
      </w:r>
      <w:proofErr w:type="spellEnd"/>
      <w:r w:rsidRPr="0053323F">
        <w:rPr>
          <w:b/>
          <w:lang w:val="ro-RO"/>
        </w:rPr>
        <w:t xml:space="preserve">, </w:t>
      </w:r>
      <w:proofErr w:type="spellStart"/>
      <w:r w:rsidRPr="0053323F">
        <w:rPr>
          <w:b/>
          <w:lang w:val="ro-RO"/>
        </w:rPr>
        <w:t>politicians</w:t>
      </w:r>
      <w:proofErr w:type="spellEnd"/>
      <w:r w:rsidRPr="0053323F">
        <w:rPr>
          <w:b/>
          <w:lang w:val="ro-RO"/>
        </w:rPr>
        <w:t xml:space="preserve">, </w:t>
      </w:r>
      <w:proofErr w:type="spellStart"/>
      <w:r w:rsidRPr="0053323F">
        <w:rPr>
          <w:b/>
          <w:lang w:val="ro-RO"/>
        </w:rPr>
        <w:t>former</w:t>
      </w:r>
      <w:proofErr w:type="spellEnd"/>
      <w:r w:rsidRPr="0053323F">
        <w:rPr>
          <w:b/>
          <w:lang w:val="ro-RO"/>
        </w:rPr>
        <w:t xml:space="preserve"> </w:t>
      </w:r>
      <w:proofErr w:type="spellStart"/>
      <w:r w:rsidRPr="0053323F">
        <w:rPr>
          <w:b/>
          <w:lang w:val="ro-RO"/>
        </w:rPr>
        <w:t>politicians</w:t>
      </w:r>
      <w:proofErr w:type="spellEnd"/>
      <w:r w:rsidRPr="0053323F">
        <w:rPr>
          <w:b/>
          <w:lang w:val="ro-RO"/>
        </w:rPr>
        <w:t xml:space="preserve">, public </w:t>
      </w:r>
      <w:proofErr w:type="spellStart"/>
      <w:r w:rsidRPr="0053323F">
        <w:rPr>
          <w:b/>
          <w:lang w:val="ro-RO"/>
        </w:rPr>
        <w:t>figures</w:t>
      </w:r>
      <w:proofErr w:type="spellEnd"/>
      <w:r w:rsidRPr="0053323F">
        <w:rPr>
          <w:b/>
          <w:lang w:val="ro-RO"/>
        </w:rPr>
        <w:t xml:space="preserve"> etc</w:t>
      </w:r>
    </w:p>
    <w:p w14:paraId="51CD140B" w14:textId="732ACDDE" w:rsidR="00DD45F1" w:rsidRDefault="0053323F" w:rsidP="001C7056">
      <w:pPr>
        <w:jc w:val="both"/>
        <w:rPr>
          <w:lang w:val="ro-RO"/>
        </w:rPr>
      </w:pPr>
      <w:hyperlink r:id="rId10" w:history="1">
        <w:r w:rsidRPr="00D67ACC">
          <w:rPr>
            <w:rStyle w:val="Hyperlink"/>
            <w:lang w:val="ro-RO"/>
          </w:rPr>
          <w:t>https://stopfals.md/ro/article/declaratii-populiste-ale-primarului-ion-ceban-despre-scumpirea-carburantilor-de-fapt-preturile-au-crescut-semnificativ-in-mai-multe-tari-180619</w:t>
        </w:r>
      </w:hyperlink>
    </w:p>
    <w:p w14:paraId="762A53B9" w14:textId="359ED0D9" w:rsidR="0053323F" w:rsidRDefault="0053323F" w:rsidP="001C7056">
      <w:pPr>
        <w:jc w:val="both"/>
        <w:rPr>
          <w:lang w:val="ro-RO"/>
        </w:rPr>
      </w:pPr>
      <w:hyperlink r:id="rId11" w:history="1">
        <w:r w:rsidRPr="00D67ACC">
          <w:rPr>
            <w:rStyle w:val="Hyperlink"/>
            <w:lang w:val="ro-RO"/>
          </w:rPr>
          <w:t>https://stopfals.md/ro/article/un-moderator-de-petreceri-din-chisinau-publica-video-uri-cu-mesaje-false-despre-refugiatii-ucraineni-180615</w:t>
        </w:r>
      </w:hyperlink>
    </w:p>
    <w:p w14:paraId="161C8344" w14:textId="46D45177" w:rsidR="0053323F" w:rsidRDefault="0053323F" w:rsidP="001C7056">
      <w:pPr>
        <w:jc w:val="both"/>
        <w:rPr>
          <w:lang w:val="ro-RO"/>
        </w:rPr>
      </w:pPr>
      <w:hyperlink r:id="rId12" w:history="1">
        <w:r w:rsidRPr="00D67ACC">
          <w:rPr>
            <w:rStyle w:val="Hyperlink"/>
            <w:lang w:val="ro-RO"/>
          </w:rPr>
          <w:t>https://stopfals.md/ro/article/deputatul-socialist-bogdat-tirdea-publica-texte-extremiste-si-falsuri-despre-razboiul-din-ucraina-calificand-agresiunea-rusiei-ca-operatiuni-de-eliberare-180601</w:t>
        </w:r>
      </w:hyperlink>
    </w:p>
    <w:p w14:paraId="27D2CB5E" w14:textId="4071D4F3" w:rsidR="0053323F" w:rsidRDefault="0053323F" w:rsidP="001C7056">
      <w:pPr>
        <w:jc w:val="both"/>
        <w:rPr>
          <w:lang w:val="ro-RO"/>
        </w:rPr>
      </w:pPr>
      <w:hyperlink r:id="rId13" w:history="1">
        <w:r w:rsidRPr="00D67ACC">
          <w:rPr>
            <w:rStyle w:val="Hyperlink"/>
            <w:lang w:val="ro-RO"/>
          </w:rPr>
          <w:t>https://stopfals.md/ro/article/fals-politia-romana-patruleaza-la-cahul-si-in-raionul-vulcanesti-180590</w:t>
        </w:r>
      </w:hyperlink>
    </w:p>
    <w:p w14:paraId="46F52455" w14:textId="226B3ABD" w:rsidR="0053323F" w:rsidRDefault="0053323F" w:rsidP="001C7056">
      <w:pPr>
        <w:jc w:val="both"/>
        <w:rPr>
          <w:lang w:val="ro-RO"/>
        </w:rPr>
      </w:pPr>
      <w:hyperlink r:id="rId14" w:history="1">
        <w:r w:rsidRPr="00D67ACC">
          <w:rPr>
            <w:rStyle w:val="Hyperlink"/>
            <w:lang w:val="ro-RO"/>
          </w:rPr>
          <w:t>https://stopfals.md/ro/article/fals-fortele-speciale-nato-au-incercat-sa-patrunda-in-regiunea-transnistreana-180582</w:t>
        </w:r>
      </w:hyperlink>
    </w:p>
    <w:p w14:paraId="41C45059" w14:textId="77777777" w:rsidR="0053323F" w:rsidRDefault="0053323F" w:rsidP="001C7056">
      <w:pPr>
        <w:jc w:val="both"/>
        <w:rPr>
          <w:lang w:val="ro-RO"/>
        </w:rPr>
      </w:pPr>
    </w:p>
    <w:p w14:paraId="28BEE395" w14:textId="70579AB4" w:rsidR="0053323F" w:rsidRPr="0053323F" w:rsidRDefault="0053323F" w:rsidP="001C7056">
      <w:pPr>
        <w:jc w:val="both"/>
        <w:rPr>
          <w:b/>
          <w:lang w:val="ro-RO"/>
        </w:rPr>
      </w:pPr>
      <w:proofErr w:type="spellStart"/>
      <w:r w:rsidRPr="0053323F">
        <w:rPr>
          <w:b/>
          <w:lang w:val="ro-RO"/>
        </w:rPr>
        <w:t>Fakes</w:t>
      </w:r>
      <w:proofErr w:type="spellEnd"/>
      <w:r w:rsidRPr="0053323F">
        <w:rPr>
          <w:b/>
          <w:lang w:val="ro-RO"/>
        </w:rPr>
        <w:t xml:space="preserve"> </w:t>
      </w:r>
      <w:proofErr w:type="spellStart"/>
      <w:r w:rsidRPr="0053323F">
        <w:rPr>
          <w:b/>
          <w:lang w:val="ro-RO"/>
        </w:rPr>
        <w:t>about</w:t>
      </w:r>
      <w:proofErr w:type="spellEnd"/>
      <w:r w:rsidRPr="0053323F">
        <w:rPr>
          <w:b/>
          <w:lang w:val="ro-RO"/>
        </w:rPr>
        <w:t xml:space="preserve"> </w:t>
      </w:r>
      <w:proofErr w:type="spellStart"/>
      <w:r w:rsidRPr="0053323F">
        <w:rPr>
          <w:b/>
          <w:lang w:val="ro-RO"/>
        </w:rPr>
        <w:t>the</w:t>
      </w:r>
      <w:proofErr w:type="spellEnd"/>
      <w:r w:rsidRPr="0053323F">
        <w:rPr>
          <w:b/>
          <w:lang w:val="ro-RO"/>
        </w:rPr>
        <w:t xml:space="preserve"> </w:t>
      </w:r>
      <w:proofErr w:type="spellStart"/>
      <w:r w:rsidRPr="0053323F">
        <w:rPr>
          <w:b/>
          <w:lang w:val="ro-RO"/>
        </w:rPr>
        <w:t>war</w:t>
      </w:r>
      <w:proofErr w:type="spellEnd"/>
      <w:r w:rsidRPr="0053323F">
        <w:rPr>
          <w:b/>
          <w:lang w:val="ro-RO"/>
        </w:rPr>
        <w:t xml:space="preserve"> in </w:t>
      </w:r>
      <w:proofErr w:type="spellStart"/>
      <w:r w:rsidRPr="0053323F">
        <w:rPr>
          <w:b/>
          <w:lang w:val="ro-RO"/>
        </w:rPr>
        <w:t>Ukraine</w:t>
      </w:r>
      <w:proofErr w:type="spellEnd"/>
      <w:r w:rsidRPr="0053323F">
        <w:rPr>
          <w:b/>
          <w:lang w:val="ro-RO"/>
        </w:rPr>
        <w:t xml:space="preserve"> </w:t>
      </w:r>
      <w:proofErr w:type="spellStart"/>
      <w:r w:rsidRPr="0053323F">
        <w:rPr>
          <w:b/>
          <w:lang w:val="ro-RO"/>
        </w:rPr>
        <w:t>and</w:t>
      </w:r>
      <w:proofErr w:type="spellEnd"/>
      <w:r w:rsidRPr="0053323F">
        <w:rPr>
          <w:b/>
          <w:lang w:val="ro-RO"/>
        </w:rPr>
        <w:t xml:space="preserve"> </w:t>
      </w:r>
      <w:proofErr w:type="spellStart"/>
      <w:r w:rsidRPr="0053323F">
        <w:rPr>
          <w:b/>
          <w:lang w:val="ro-RO"/>
        </w:rPr>
        <w:t>about</w:t>
      </w:r>
      <w:proofErr w:type="spellEnd"/>
      <w:r w:rsidRPr="0053323F">
        <w:rPr>
          <w:b/>
          <w:lang w:val="ro-RO"/>
        </w:rPr>
        <w:t xml:space="preserve"> </w:t>
      </w:r>
      <w:proofErr w:type="spellStart"/>
      <w:r w:rsidRPr="0053323F">
        <w:rPr>
          <w:b/>
          <w:lang w:val="ro-RO"/>
        </w:rPr>
        <w:t>Ukrainian</w:t>
      </w:r>
      <w:proofErr w:type="spellEnd"/>
      <w:r w:rsidRPr="0053323F">
        <w:rPr>
          <w:b/>
          <w:lang w:val="ro-RO"/>
        </w:rPr>
        <w:t xml:space="preserve"> </w:t>
      </w:r>
      <w:proofErr w:type="spellStart"/>
      <w:r w:rsidRPr="0053323F">
        <w:rPr>
          <w:b/>
          <w:lang w:val="ro-RO"/>
        </w:rPr>
        <w:t>refugees</w:t>
      </w:r>
      <w:proofErr w:type="spellEnd"/>
    </w:p>
    <w:p w14:paraId="3E2DA14C" w14:textId="39B92D21" w:rsidR="0053323F" w:rsidRDefault="0053323F" w:rsidP="001C7056">
      <w:pPr>
        <w:jc w:val="both"/>
        <w:rPr>
          <w:lang w:val="ro-RO"/>
        </w:rPr>
      </w:pPr>
      <w:hyperlink r:id="rId15" w:history="1">
        <w:r w:rsidRPr="00D67ACC">
          <w:rPr>
            <w:rStyle w:val="Hyperlink"/>
            <w:lang w:val="ro-RO"/>
          </w:rPr>
          <w:t>https://stopfals.md/ro/article/fals-pacificatorii-rusi-au-scos-blocurile-de-beton-de-la-punctele-de-trecere-din-regiunea-transnistreana-180613</w:t>
        </w:r>
      </w:hyperlink>
    </w:p>
    <w:p w14:paraId="6BD6EEE3" w14:textId="638B9494" w:rsidR="0053323F" w:rsidRDefault="0053323F" w:rsidP="001C7056">
      <w:pPr>
        <w:jc w:val="both"/>
        <w:rPr>
          <w:lang w:val="ro-RO"/>
        </w:rPr>
      </w:pPr>
      <w:hyperlink r:id="rId16" w:history="1">
        <w:r w:rsidRPr="00D67ACC">
          <w:rPr>
            <w:rStyle w:val="Hyperlink"/>
            <w:lang w:val="ro-RO"/>
          </w:rPr>
          <w:t>https://stopfals.md/ro/article/fals-ofensivele-militare-rusesti-nu-ataca-populatia-civila-din-ucraina-180604</w:t>
        </w:r>
      </w:hyperlink>
    </w:p>
    <w:p w14:paraId="37CC8C1F" w14:textId="3F1EA7EA" w:rsidR="0053323F" w:rsidRDefault="0053323F" w:rsidP="001C7056">
      <w:pPr>
        <w:jc w:val="both"/>
        <w:rPr>
          <w:lang w:val="ro-RO"/>
        </w:rPr>
      </w:pPr>
      <w:hyperlink r:id="rId17" w:history="1">
        <w:r w:rsidRPr="00D67ACC">
          <w:rPr>
            <w:rStyle w:val="Hyperlink"/>
            <w:lang w:val="ro-RO"/>
          </w:rPr>
          <w:t>https://stopfals.md/ro/article/imagini-vechi-sau-false-folosite-pentru-a-induce-panica-180602</w:t>
        </w:r>
      </w:hyperlink>
    </w:p>
    <w:p w14:paraId="635EA7E0" w14:textId="60781886" w:rsidR="0053323F" w:rsidRDefault="001C7056" w:rsidP="001C7056">
      <w:pPr>
        <w:jc w:val="both"/>
        <w:rPr>
          <w:lang w:val="ro-RO"/>
        </w:rPr>
      </w:pPr>
      <w:hyperlink r:id="rId18" w:history="1">
        <w:r w:rsidRPr="00D67ACC">
          <w:rPr>
            <w:rStyle w:val="Hyperlink"/>
            <w:lang w:val="ro-RO"/>
          </w:rPr>
          <w:t>https://stopfals.md/ro/article/fals-invazie-de-refugiati-la-frontiera-ucraineana-180600</w:t>
        </w:r>
      </w:hyperlink>
      <w:r>
        <w:rPr>
          <w:lang w:val="ro-RO"/>
        </w:rPr>
        <w:t xml:space="preserve"> </w:t>
      </w:r>
      <w:bookmarkStart w:id="0" w:name="_GoBack"/>
      <w:bookmarkEnd w:id="0"/>
    </w:p>
    <w:p w14:paraId="572E8C16" w14:textId="77777777" w:rsidR="0053323F" w:rsidRDefault="0053323F" w:rsidP="001C7056">
      <w:pPr>
        <w:jc w:val="both"/>
        <w:rPr>
          <w:lang w:val="ro-RO"/>
        </w:rPr>
      </w:pPr>
    </w:p>
    <w:sectPr w:rsidR="0053323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6"/>
    <w:rsid w:val="001C7056"/>
    <w:rsid w:val="00410D56"/>
    <w:rsid w:val="00514CC5"/>
    <w:rsid w:val="0053323F"/>
    <w:rsid w:val="00625644"/>
    <w:rsid w:val="007A7546"/>
    <w:rsid w:val="00CC437C"/>
    <w:rsid w:val="00DD45F1"/>
    <w:rsid w:val="00E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22F7"/>
  <w15:chartTrackingRefBased/>
  <w15:docId w15:val="{C86289FA-105A-42C7-8D75-EFE318A6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6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564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fals.md/ro/article/fals-un-prezentator-de-televiziune-din-brazilia-a-facut-stop-cardiac-dupa-ce-s-a-vaccinat-impotriva-covid-19-180586" TargetMode="External"/><Relationship Id="rId13" Type="http://schemas.openxmlformats.org/officeDocument/2006/relationships/hyperlink" Target="https://stopfals.md/ro/article/fals-politia-romana-patruleaza-la-cahul-si-in-raionul-vulcanesti-180590" TargetMode="External"/><Relationship Id="rId18" Type="http://schemas.openxmlformats.org/officeDocument/2006/relationships/hyperlink" Target="https://stopfals.md/ro/article/fals-invazie-de-refugiati-la-frontiera-ucraineana-1806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opfals.md/ro/article/fals-vaccinurile-cu-arn-mesager-pot-provoca-afectiuni-hepatice-grave-180595" TargetMode="External"/><Relationship Id="rId12" Type="http://schemas.openxmlformats.org/officeDocument/2006/relationships/hyperlink" Target="https://stopfals.md/ro/article/deputatul-socialist-bogdat-tirdea-publica-texte-extremiste-si-falsuri-despre-razboiul-din-ucraina-calificand-agresiunea-rusiei-ca-operatiuni-de-eliberare-180601" TargetMode="External"/><Relationship Id="rId17" Type="http://schemas.openxmlformats.org/officeDocument/2006/relationships/hyperlink" Target="https://stopfals.md/ro/article/imagini-vechi-sau-false-folosite-pentru-a-induce-panica-1806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opfals.md/ro/article/fals-ofensivele-militare-rusesti-nu-ataca-populatia-civila-din-ucraina-1806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opfals.md/ro/article/fals-companiile-nu-fac-asigurari-de-viata-pentru-cei-vaccinati-anti-covid-180596" TargetMode="External"/><Relationship Id="rId11" Type="http://schemas.openxmlformats.org/officeDocument/2006/relationships/hyperlink" Target="https://stopfals.md/ro/article/un-moderator-de-petreceri-din-chisinau-publica-video-uri-cu-mesaje-false-despre-refugiatii-ucraineni-180615" TargetMode="External"/><Relationship Id="rId5" Type="http://schemas.openxmlformats.org/officeDocument/2006/relationships/hyperlink" Target="https://stopfals.md/ro/article/fals-vaccinarea-este-un-esec-spectaculos-180597" TargetMode="External"/><Relationship Id="rId15" Type="http://schemas.openxmlformats.org/officeDocument/2006/relationships/hyperlink" Target="https://stopfals.md/ro/article/fals-pacificatorii-rusi-au-scos-blocurile-de-beton-de-la-punctele-de-trecere-din-regiunea-transnistreana-180613" TargetMode="External"/><Relationship Id="rId10" Type="http://schemas.openxmlformats.org/officeDocument/2006/relationships/hyperlink" Target="https://stopfals.md/ro/article/declaratii-populiste-ale-primarului-ion-ceban-despre-scumpirea-carburantilor-de-fapt-preturile-au-crescut-semnificativ-in-mai-multe-tari-18061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topfals.md/ro/article/fals-vaccinurile-covid-19-provoaca-avorturi-spontane-180612" TargetMode="External"/><Relationship Id="rId9" Type="http://schemas.openxmlformats.org/officeDocument/2006/relationships/hyperlink" Target="https://stopfals.md/ro/article/fals-vaccinarea-este-un-esec-spectaculos-180597" TargetMode="External"/><Relationship Id="rId14" Type="http://schemas.openxmlformats.org/officeDocument/2006/relationships/hyperlink" Target="https://stopfals.md/ro/article/fals-fortele-speciale-nato-au-incercat-sa-patrunda-in-regiunea-transnistreana-180582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Cravcenco Valeriu</dc:creator>
  <cp:keywords/>
  <dc:description/>
  <cp:lastModifiedBy>User</cp:lastModifiedBy>
  <cp:revision>2</cp:revision>
  <dcterms:created xsi:type="dcterms:W3CDTF">2022-03-15T14:39:00Z</dcterms:created>
  <dcterms:modified xsi:type="dcterms:W3CDTF">2022-03-15T14:39:00Z</dcterms:modified>
</cp:coreProperties>
</file>